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55C0" w14:textId="4089E713" w:rsidR="004B6EC3" w:rsidRDefault="004B6EC3">
      <w:bookmarkStart w:id="0" w:name="_GoBack"/>
      <w:bookmarkEnd w:id="0"/>
    </w:p>
    <w:p w14:paraId="62CB8BAE" w14:textId="35688A07" w:rsidR="00BE70DF" w:rsidRPr="00BE70DF" w:rsidRDefault="00BE70DF">
      <w:pPr>
        <w:rPr>
          <w:b/>
          <w:bCs/>
          <w:sz w:val="28"/>
          <w:szCs w:val="28"/>
        </w:rPr>
      </w:pPr>
      <w:r w:rsidRPr="00BE70DF">
        <w:rPr>
          <w:b/>
          <w:bCs/>
          <w:sz w:val="28"/>
          <w:szCs w:val="28"/>
        </w:rPr>
        <w:t>Årsmöte Landskrona Kvinnliga Gymnastikförening</w:t>
      </w:r>
      <w:r w:rsidR="00771FDC">
        <w:rPr>
          <w:b/>
          <w:bCs/>
          <w:sz w:val="28"/>
          <w:szCs w:val="28"/>
        </w:rPr>
        <w:t xml:space="preserve"> – 2020-03-11</w:t>
      </w:r>
    </w:p>
    <w:p w14:paraId="5036CDB3" w14:textId="77777777" w:rsidR="00BE70DF" w:rsidRDefault="00BE70DF"/>
    <w:p w14:paraId="057295CE" w14:textId="6B569467" w:rsidR="00BE70DF" w:rsidRPr="00BE70DF" w:rsidRDefault="00BE70DF">
      <w:pPr>
        <w:rPr>
          <w:b/>
          <w:bCs/>
          <w:sz w:val="24"/>
          <w:szCs w:val="24"/>
        </w:rPr>
      </w:pPr>
      <w:r w:rsidRPr="00BE70DF">
        <w:rPr>
          <w:b/>
          <w:bCs/>
          <w:sz w:val="24"/>
          <w:szCs w:val="24"/>
        </w:rPr>
        <w:t>Dagordning</w:t>
      </w:r>
    </w:p>
    <w:p w14:paraId="78E1D4A4" w14:textId="0AA78AD2" w:rsidR="00BE70DF" w:rsidRDefault="00BE70DF"/>
    <w:p w14:paraId="35F10946" w14:textId="73881293" w:rsidR="00BE70DF" w:rsidRDefault="00BE70DF" w:rsidP="00BE70DF">
      <w:r>
        <w:t>§1 Årsmötets öppnande.</w:t>
      </w:r>
    </w:p>
    <w:p w14:paraId="7AFD92AD" w14:textId="463D859E" w:rsidR="00BE70DF" w:rsidRDefault="00BE70DF" w:rsidP="00BE70DF">
      <w:r>
        <w:t xml:space="preserve">§2 Upprop och fastställande av röstlängd för mötet. </w:t>
      </w:r>
    </w:p>
    <w:p w14:paraId="6CF0E54A" w14:textId="77777777" w:rsidR="00BE70DF" w:rsidRDefault="00BE70DF" w:rsidP="00BE70DF">
      <w:r>
        <w:t>§3 Fastställande av dagordning för mötet.</w:t>
      </w:r>
    </w:p>
    <w:p w14:paraId="41F3D6CF" w14:textId="25D34068" w:rsidR="00BE70DF" w:rsidRDefault="00BE70DF" w:rsidP="00BE70DF">
      <w:r>
        <w:t xml:space="preserve">§4 Fråga om mötets behöriga utlysande. </w:t>
      </w:r>
    </w:p>
    <w:p w14:paraId="768EC306" w14:textId="345A9BD7" w:rsidR="00BE70DF" w:rsidRDefault="00BE70DF" w:rsidP="00BE70DF">
      <w:r>
        <w:t>§5 Val av ordförande för mötet</w:t>
      </w:r>
    </w:p>
    <w:p w14:paraId="5DDCB00B" w14:textId="77777777" w:rsidR="00BE70DF" w:rsidRDefault="00BE70DF" w:rsidP="00BE70DF">
      <w:r>
        <w:t>§6 Val av sekreterare för mötet.</w:t>
      </w:r>
    </w:p>
    <w:p w14:paraId="765A815E" w14:textId="13195A94" w:rsidR="00BE70DF" w:rsidRDefault="00BE70DF" w:rsidP="00BE70DF">
      <w:r>
        <w:t>§7 Val av två protokolljusterare och tillika rösträknare.</w:t>
      </w:r>
    </w:p>
    <w:p w14:paraId="0921D828" w14:textId="77777777" w:rsidR="00BE70DF" w:rsidRDefault="00BE70DF" w:rsidP="00BE70DF">
      <w:r>
        <w:t>§8 Behandling av verksamhets- och förvaltningsberättelse:</w:t>
      </w:r>
    </w:p>
    <w:p w14:paraId="726E244F" w14:textId="13C515BE" w:rsidR="00BE70DF" w:rsidRDefault="00BE70DF" w:rsidP="00BE70DF">
      <w:pPr>
        <w:ind w:firstLine="1304"/>
      </w:pPr>
      <w:r>
        <w:t xml:space="preserve">8a Styrelsens verksamhetsberättelse </w:t>
      </w:r>
    </w:p>
    <w:p w14:paraId="0673EA3B" w14:textId="0ADFD512" w:rsidR="00BE70DF" w:rsidRDefault="00BE70DF" w:rsidP="00BE70DF">
      <w:pPr>
        <w:ind w:firstLine="1304"/>
      </w:pPr>
      <w:r>
        <w:t xml:space="preserve">8b Styrelsens förvaltningsberättelse </w:t>
      </w:r>
    </w:p>
    <w:p w14:paraId="27ED92E8" w14:textId="47FDCC1C" w:rsidR="00BE70DF" w:rsidRDefault="00BE70DF" w:rsidP="00BE70DF">
      <w:pPr>
        <w:ind w:firstLine="1304"/>
      </w:pPr>
      <w:r>
        <w:t xml:space="preserve">8c Revisorernas berättelse </w:t>
      </w:r>
    </w:p>
    <w:p w14:paraId="60298DF8" w14:textId="77777777" w:rsidR="00BE70DF" w:rsidRDefault="00BE70DF" w:rsidP="00BE70DF">
      <w:r>
        <w:t>§9 Fråga om ansvarsfrihet för styrelsens förvaltning.</w:t>
      </w:r>
    </w:p>
    <w:p w14:paraId="35384C12" w14:textId="4EB4A094" w:rsidR="00BE70DF" w:rsidRDefault="00BE70DF" w:rsidP="00BE70DF">
      <w:r>
        <w:t>§10 Behandling av budget, motioner och styrelsens förslag</w:t>
      </w:r>
    </w:p>
    <w:p w14:paraId="6C0C275B" w14:textId="77777777" w:rsidR="00BE70DF" w:rsidRDefault="00BE70DF" w:rsidP="00BE70DF">
      <w:r>
        <w:t>§11 Fastställande av medlemsavgiften.</w:t>
      </w:r>
    </w:p>
    <w:p w14:paraId="294EAD5E" w14:textId="77777777" w:rsidR="00BE70DF" w:rsidRDefault="00BE70DF" w:rsidP="00BE70DF">
      <w:r>
        <w:t>§12 Val</w:t>
      </w:r>
    </w:p>
    <w:p w14:paraId="4A5DCAC9" w14:textId="7B944CFF" w:rsidR="00BE70DF" w:rsidRDefault="00BE70DF" w:rsidP="00BE70DF">
      <w:pPr>
        <w:ind w:firstLine="1304"/>
      </w:pPr>
      <w:r>
        <w:t>12a Val av ordförande</w:t>
      </w:r>
    </w:p>
    <w:p w14:paraId="0B39607B" w14:textId="035ACB0E" w:rsidR="00BE70DF" w:rsidRDefault="00BE70DF" w:rsidP="00BE70DF">
      <w:pPr>
        <w:ind w:firstLine="1304"/>
      </w:pPr>
      <w:r>
        <w:t>12b Val av ledamöter</w:t>
      </w:r>
    </w:p>
    <w:p w14:paraId="333711E5" w14:textId="4D2C783B" w:rsidR="00BE70DF" w:rsidRDefault="00BE70DF" w:rsidP="00BE70DF">
      <w:pPr>
        <w:ind w:firstLine="1304"/>
      </w:pPr>
      <w:r>
        <w:t>12c Val av suppleanter</w:t>
      </w:r>
      <w:r>
        <w:tab/>
      </w:r>
    </w:p>
    <w:p w14:paraId="62B65568" w14:textId="3E0D465A" w:rsidR="00BE70DF" w:rsidRDefault="00BE70DF" w:rsidP="00BE70DF">
      <w:pPr>
        <w:ind w:firstLine="1304"/>
      </w:pPr>
      <w:r>
        <w:t>12d Val av revisor</w:t>
      </w:r>
    </w:p>
    <w:p w14:paraId="07F7611C" w14:textId="19DBA11A" w:rsidR="00BE70DF" w:rsidRDefault="00BE70DF" w:rsidP="002E06D2">
      <w:pPr>
        <w:ind w:firstLine="1304"/>
      </w:pPr>
      <w:r>
        <w:t>12e Val av ordförande och ledamöter i valberedningen</w:t>
      </w:r>
    </w:p>
    <w:p w14:paraId="385518FC" w14:textId="77777777" w:rsidR="00BE70DF" w:rsidRDefault="00BE70DF" w:rsidP="00BE70DF">
      <w:r>
        <w:t>§13 Övrigt</w:t>
      </w:r>
    </w:p>
    <w:p w14:paraId="58855BDA" w14:textId="33AC3CA9" w:rsidR="00BE70DF" w:rsidRDefault="00BE70DF" w:rsidP="00BE70DF">
      <w:r>
        <w:t>§14 Mötet avslutas</w:t>
      </w:r>
    </w:p>
    <w:sectPr w:rsidR="00BE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DF"/>
    <w:rsid w:val="002E06D2"/>
    <w:rsid w:val="004B6EC3"/>
    <w:rsid w:val="00771FDC"/>
    <w:rsid w:val="00984616"/>
    <w:rsid w:val="00B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C69"/>
  <w15:chartTrackingRefBased/>
  <w15:docId w15:val="{AA416774-C667-4601-8A8D-6761BAB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EDA133ECD84E84F187AF903ED2D1" ma:contentTypeVersion="7" ma:contentTypeDescription="Create a new document." ma:contentTypeScope="" ma:versionID="4aabab4a23f689dfe294d6e1e9876faf">
  <xsd:schema xmlns:xsd="http://www.w3.org/2001/XMLSchema" xmlns:xs="http://www.w3.org/2001/XMLSchema" xmlns:p="http://schemas.microsoft.com/office/2006/metadata/properties" xmlns:ns3="3aa3e89b-e6df-4551-980e-d5c33bd2ac61" targetNamespace="http://schemas.microsoft.com/office/2006/metadata/properties" ma:root="true" ma:fieldsID="9ae8bcfb1e9415fb42e05aa38309232e" ns3:_="">
    <xsd:import namespace="3aa3e89b-e6df-4551-980e-d5c33bd2a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3e89b-e6df-4551-980e-d5c33bd2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1FC81-7BE2-497D-A981-50CC8C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2F73B-5884-47F9-B503-427CDFAF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3e89b-e6df-4551-980e-d5c33bd2a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7F24-DADD-4FD0-A00D-A9F05C200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Lekeberg</dc:creator>
  <cp:keywords/>
  <dc:description/>
  <cp:lastModifiedBy>Nils Lekeberg</cp:lastModifiedBy>
  <cp:revision>4</cp:revision>
  <dcterms:created xsi:type="dcterms:W3CDTF">2020-03-08T16:55:00Z</dcterms:created>
  <dcterms:modified xsi:type="dcterms:W3CDTF">2020-03-10T17:12:00Z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0x0101007D80EDA133ECD84E84F187AF903ED2D1</vt:lpwstr>
  </property>
</Properties>
</file>